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BC" w:rsidRPr="003E07BF" w:rsidRDefault="00002647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 xml:space="preserve">Сведения о доходах, расходах, об имуществе и обязательствах </w:t>
      </w:r>
      <w:r w:rsidR="004A6CBC" w:rsidRPr="003E07BF">
        <w:rPr>
          <w:rFonts w:ascii="Times New Roman" w:hAnsi="Times New Roman" w:cs="Times New Roman"/>
        </w:rPr>
        <w:t xml:space="preserve">имущественного характера </w:t>
      </w:r>
    </w:p>
    <w:p w:rsidR="001702CE" w:rsidRPr="003E07BF" w:rsidRDefault="004A6CBC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>за период с 1 января 20</w:t>
      </w:r>
      <w:r w:rsidR="001A7A00">
        <w:rPr>
          <w:rFonts w:ascii="Times New Roman" w:hAnsi="Times New Roman" w:cs="Times New Roman"/>
        </w:rPr>
        <w:t>2</w:t>
      </w:r>
      <w:r w:rsidR="006B4F2A">
        <w:rPr>
          <w:rFonts w:ascii="Times New Roman" w:hAnsi="Times New Roman" w:cs="Times New Roman"/>
        </w:rPr>
        <w:t>1</w:t>
      </w:r>
      <w:r w:rsidR="001A7A00">
        <w:rPr>
          <w:rFonts w:ascii="Times New Roman" w:hAnsi="Times New Roman" w:cs="Times New Roman"/>
        </w:rPr>
        <w:t xml:space="preserve"> г. по 31 декабря 202</w:t>
      </w:r>
      <w:r w:rsidR="006B4F2A">
        <w:rPr>
          <w:rFonts w:ascii="Times New Roman" w:hAnsi="Times New Roman" w:cs="Times New Roman"/>
        </w:rPr>
        <w:t>1</w:t>
      </w:r>
      <w:r w:rsidR="001A7A00">
        <w:rPr>
          <w:rFonts w:ascii="Times New Roman" w:hAnsi="Times New Roman" w:cs="Times New Roman"/>
        </w:rPr>
        <w:t xml:space="preserve"> </w:t>
      </w:r>
      <w:r w:rsidRPr="003E07BF">
        <w:rPr>
          <w:rFonts w:ascii="Times New Roman" w:hAnsi="Times New Roman" w:cs="Times New Roman"/>
        </w:rPr>
        <w:t>года</w:t>
      </w:r>
    </w:p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0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916"/>
        <w:gridCol w:w="885"/>
        <w:gridCol w:w="1034"/>
        <w:gridCol w:w="1417"/>
        <w:gridCol w:w="1418"/>
        <w:gridCol w:w="1276"/>
        <w:gridCol w:w="1275"/>
        <w:gridCol w:w="1560"/>
        <w:gridCol w:w="1297"/>
      </w:tblGrid>
      <w:tr w:rsidR="003E07BF" w:rsidRPr="003E07BF" w:rsidTr="003E07BF">
        <w:tc>
          <w:tcPr>
            <w:tcW w:w="56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 xml:space="preserve">№ </w:t>
            </w:r>
          </w:p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Транспортные средства</w:t>
            </w:r>
            <w:r>
              <w:rPr>
                <w:rFonts w:ascii="Times New Roman" w:hAnsi="Times New Roman" w:cs="Times New Roman"/>
              </w:rPr>
              <w:t xml:space="preserve"> (вид, марка)</w:t>
            </w:r>
          </w:p>
        </w:tc>
        <w:tc>
          <w:tcPr>
            <w:tcW w:w="1560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  <w:tc>
          <w:tcPr>
            <w:tcW w:w="129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07BF" w:rsidRPr="003E07BF" w:rsidTr="003E07BF">
        <w:tc>
          <w:tcPr>
            <w:tcW w:w="56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1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85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34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3E07BF">
        <w:tc>
          <w:tcPr>
            <w:tcW w:w="567" w:type="dxa"/>
            <w:vMerge w:val="restart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A659BA" w:rsidRPr="00981835" w:rsidRDefault="00A659BA" w:rsidP="00B834C4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Борсукова Аида Дмитриевна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Директор МБУ ДО ДШИ ст.Воронежской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Земельныйучасток 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2554,0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34800,0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034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Pr="00981835" w:rsidRDefault="00A659BA" w:rsidP="006B4F2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1</w:t>
            </w:r>
            <w:r w:rsidR="006B4F2A">
              <w:rPr>
                <w:rFonts w:ascii="Times New Roman" w:hAnsi="Times New Roman" w:cs="Times New Roman"/>
              </w:rPr>
              <w:t> </w:t>
            </w:r>
            <w:r w:rsidRPr="00981835">
              <w:rPr>
                <w:rFonts w:ascii="Times New Roman" w:hAnsi="Times New Roman" w:cs="Times New Roman"/>
              </w:rPr>
              <w:t>0</w:t>
            </w:r>
            <w:r w:rsidR="006B4F2A">
              <w:rPr>
                <w:rFonts w:ascii="Times New Roman" w:hAnsi="Times New Roman" w:cs="Times New Roman"/>
              </w:rPr>
              <w:t>07 967,45</w:t>
            </w:r>
          </w:p>
        </w:tc>
        <w:tc>
          <w:tcPr>
            <w:tcW w:w="1297" w:type="dxa"/>
          </w:tcPr>
          <w:p w:rsidR="00A659BA" w:rsidRPr="001A7A00" w:rsidRDefault="00A659BA" w:rsidP="003E07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59BA" w:rsidRPr="003E07BF" w:rsidTr="003E07BF">
        <w:tc>
          <w:tcPr>
            <w:tcW w:w="567" w:type="dxa"/>
            <w:vMerge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2554,0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4200,0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34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560" w:type="dxa"/>
          </w:tcPr>
          <w:p w:rsidR="00A659BA" w:rsidRPr="00981835" w:rsidRDefault="00A659BA" w:rsidP="006B4F2A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</w:t>
            </w:r>
            <w:r w:rsidR="006B4F2A">
              <w:rPr>
                <w:rFonts w:ascii="Times New Roman" w:hAnsi="Times New Roman" w:cs="Times New Roman"/>
              </w:rPr>
              <w:t>24</w:t>
            </w:r>
            <w:r w:rsidR="00981835">
              <w:rPr>
                <w:rFonts w:ascii="Times New Roman" w:hAnsi="Times New Roman" w:cs="Times New Roman"/>
              </w:rPr>
              <w:t> 8</w:t>
            </w:r>
            <w:r w:rsidR="006B4F2A">
              <w:rPr>
                <w:rFonts w:ascii="Times New Roman" w:hAnsi="Times New Roman" w:cs="Times New Roman"/>
              </w:rPr>
              <w:t>35</w:t>
            </w:r>
            <w:r w:rsidR="00981835">
              <w:rPr>
                <w:rFonts w:ascii="Times New Roman" w:hAnsi="Times New Roman" w:cs="Times New Roman"/>
              </w:rPr>
              <w:t>,</w:t>
            </w:r>
            <w:r w:rsidR="006B4F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7" w:type="dxa"/>
          </w:tcPr>
          <w:p w:rsidR="00A659BA" w:rsidRPr="001A7A00" w:rsidRDefault="00A659BA" w:rsidP="001B3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00D2" w:rsidRPr="003E07BF" w:rsidTr="003E07BF">
        <w:tc>
          <w:tcPr>
            <w:tcW w:w="567" w:type="dxa"/>
            <w:vMerge w:val="restart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Елена Анатольевна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ДШИ ст.Новолабинской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Pr="006B4F2A" w:rsidRDefault="006B4F2A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678ED">
              <w:rPr>
                <w:rFonts w:ascii="Times New Roman" w:hAnsi="Times New Roman" w:cs="Times New Roman"/>
                <w:lang w:val="en-US"/>
              </w:rPr>
              <w:t>ia S</w:t>
            </w:r>
            <w:r>
              <w:rPr>
                <w:rFonts w:ascii="Times New Roman" w:hAnsi="Times New Roman" w:cs="Times New Roman"/>
                <w:lang w:val="en-US"/>
              </w:rPr>
              <w:t>eltos</w:t>
            </w:r>
          </w:p>
        </w:tc>
        <w:tc>
          <w:tcPr>
            <w:tcW w:w="1560" w:type="dxa"/>
          </w:tcPr>
          <w:p w:rsidR="000200D2" w:rsidRDefault="006953BF" w:rsidP="006B4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F2A">
              <w:rPr>
                <w:rFonts w:ascii="Times New Roman" w:hAnsi="Times New Roman" w:cs="Times New Roman"/>
              </w:rPr>
              <w:t> 019 762,81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P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Pr="00981835" w:rsidRDefault="000200D2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Нива</w:t>
            </w:r>
            <w:r w:rsidRPr="00981835">
              <w:rPr>
                <w:rFonts w:ascii="Times New Roman" w:hAnsi="Times New Roman" w:cs="Times New Roman"/>
                <w:lang w:val="en-US"/>
              </w:rPr>
              <w:t xml:space="preserve"> 212114</w:t>
            </w:r>
          </w:p>
          <w:p w:rsidR="006953BF" w:rsidRPr="006953BF" w:rsidRDefault="006953BF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200D2" w:rsidRPr="00A56D1B" w:rsidRDefault="006953BF" w:rsidP="00A56D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6D1B" w:rsidRPr="00A56D1B">
              <w:rPr>
                <w:rFonts w:ascii="Times New Roman" w:hAnsi="Times New Roman" w:cs="Times New Roman"/>
              </w:rPr>
              <w:t>32</w:t>
            </w:r>
            <w:r w:rsidR="00A56D1B">
              <w:rPr>
                <w:rFonts w:ascii="Times New Roman" w:hAnsi="Times New Roman" w:cs="Times New Roman"/>
                <w:lang w:val="en-US"/>
              </w:rPr>
              <w:t> </w:t>
            </w:r>
            <w:r w:rsidR="00A56D1B">
              <w:rPr>
                <w:rFonts w:ascii="Times New Roman" w:hAnsi="Times New Roman" w:cs="Times New Roman"/>
              </w:rPr>
              <w:t>616,</w:t>
            </w:r>
            <w:r w:rsidR="00A56D1B" w:rsidRPr="00A56D1B">
              <w:rPr>
                <w:rFonts w:ascii="Times New Roman" w:hAnsi="Times New Roman" w:cs="Times New Roman"/>
              </w:rPr>
              <w:t>0</w:t>
            </w:r>
            <w:r w:rsidR="00A56D1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4DB" w:rsidRPr="003E07BF" w:rsidTr="003E07BF">
        <w:tc>
          <w:tcPr>
            <w:tcW w:w="567" w:type="dxa"/>
            <w:vMerge w:val="restart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Орехова Оксана Александровна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Руководитель МКУ «ЦБ культуры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403,0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034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244DB" w:rsidRPr="00A25BE1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705 601</w:t>
            </w:r>
            <w:r w:rsidR="00A25BE1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7" w:type="dxa"/>
          </w:tcPr>
          <w:p w:rsidR="001244DB" w:rsidRPr="007A5B8E" w:rsidRDefault="001244DB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4DB" w:rsidRPr="003E07BF" w:rsidTr="003E07BF">
        <w:tc>
          <w:tcPr>
            <w:tcW w:w="567" w:type="dxa"/>
            <w:vMerge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034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Shevrolet KL 1J Cruze</w:t>
            </w:r>
          </w:p>
        </w:tc>
        <w:tc>
          <w:tcPr>
            <w:tcW w:w="1560" w:type="dxa"/>
          </w:tcPr>
          <w:p w:rsidR="001244DB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514 164</w:t>
            </w:r>
            <w:r w:rsidR="007A5B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7" w:type="dxa"/>
          </w:tcPr>
          <w:p w:rsidR="001244DB" w:rsidRPr="003E07BF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 w:val="restart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  <w:lang w:val="en-US"/>
              </w:rPr>
              <w:t>4</w:t>
            </w:r>
            <w:r w:rsidRPr="00A25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 xml:space="preserve">Стыцина Жанна Владимировна 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Директор МБУ ДО ДМШ ст.Ладожской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Земельный участок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(1/5)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600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667 608</w:t>
            </w:r>
            <w:r w:rsidR="00A25B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lastRenderedPageBreak/>
              <w:t>Общая долевая (1/5)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1410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56D1B" w:rsidRDefault="00A56D1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A56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Primera</w:t>
            </w:r>
            <w:r>
              <w:rPr>
                <w:rFonts w:ascii="Times New Roman" w:hAnsi="Times New Roman" w:cs="Times New Roman"/>
              </w:rPr>
              <w:t xml:space="preserve"> 1,6 С</w:t>
            </w:r>
            <w:r>
              <w:rPr>
                <w:rFonts w:ascii="Times New Roman" w:hAnsi="Times New Roman" w:cs="Times New Roman"/>
                <w:lang w:val="en-US"/>
              </w:rPr>
              <w:t>omf</w:t>
            </w:r>
          </w:p>
        </w:tc>
        <w:tc>
          <w:tcPr>
            <w:tcW w:w="1560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56D1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Общая долевая (1/5)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56D1B" w:rsidRDefault="00A56D1B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</w:t>
            </w:r>
            <w:r w:rsidRPr="00A56D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56D1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Общая долевая (1/5)</w:t>
            </w: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2498" w:rsidRPr="003E07BF" w:rsidTr="003E07BF">
        <w:tc>
          <w:tcPr>
            <w:tcW w:w="567" w:type="dxa"/>
            <w:vMerge w:val="restart"/>
          </w:tcPr>
          <w:p w:rsidR="00482498" w:rsidRPr="00B01B2D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Карташева Марина Олеговна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«Центральная районная библиотека МО Усть-Лабинский район»</w:t>
            </w:r>
          </w:p>
        </w:tc>
        <w:tc>
          <w:tcPr>
            <w:tcW w:w="1276" w:type="dxa"/>
          </w:tcPr>
          <w:p w:rsidR="00482498" w:rsidRPr="0013084C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1244DB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498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869 436,5</w:t>
            </w:r>
            <w:r w:rsidR="004824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482498" w:rsidRPr="003E07BF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498" w:rsidRPr="003E07BF" w:rsidTr="003E07BF">
        <w:tc>
          <w:tcPr>
            <w:tcW w:w="567" w:type="dxa"/>
            <w:vMerge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34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482498" w:rsidRDefault="00482498" w:rsidP="004824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560" w:type="dxa"/>
          </w:tcPr>
          <w:p w:rsidR="00482498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405 100</w:t>
            </w:r>
            <w:r w:rsidR="00482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7" w:type="dxa"/>
          </w:tcPr>
          <w:p w:rsidR="00482498" w:rsidRPr="003E07BF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 w:val="restart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Саремат Эдуард Викторович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 xml:space="preserve">Директор МБУ ДО ДМШ </w:t>
            </w:r>
            <w:r w:rsidRPr="003E2310">
              <w:rPr>
                <w:rFonts w:ascii="Times New Roman" w:hAnsi="Times New Roman" w:cs="Times New Roman"/>
              </w:rPr>
              <w:lastRenderedPageBreak/>
              <w:t>г.Усть-Лабинска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1600,0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1400,0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77,8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57,7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34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E2310">
              <w:rPr>
                <w:rFonts w:ascii="Times New Roman" w:hAnsi="Times New Roman" w:cs="Times New Roman"/>
                <w:lang w:val="en-US"/>
              </w:rPr>
              <w:t>Haval H 6</w:t>
            </w:r>
          </w:p>
        </w:tc>
        <w:tc>
          <w:tcPr>
            <w:tcW w:w="1560" w:type="dxa"/>
          </w:tcPr>
          <w:p w:rsidR="00701E0D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714 057,83</w:t>
            </w:r>
          </w:p>
        </w:tc>
        <w:tc>
          <w:tcPr>
            <w:tcW w:w="129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  <w:vMerge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E2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362 552,87</w:t>
            </w:r>
          </w:p>
        </w:tc>
        <w:tc>
          <w:tcPr>
            <w:tcW w:w="1297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Мельникова Елена Викторовна</w:t>
            </w:r>
          </w:p>
        </w:tc>
        <w:tc>
          <w:tcPr>
            <w:tcW w:w="1276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Директор РМБУК «РДК «Кубань»</w:t>
            </w:r>
          </w:p>
        </w:tc>
        <w:tc>
          <w:tcPr>
            <w:tcW w:w="1276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E34F0E" w:rsidRPr="00151E62" w:rsidRDefault="00151E62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  <w:lang w:val="en-US"/>
              </w:rPr>
              <w:t>Mitsubishi AS</w:t>
            </w:r>
            <w:r w:rsidRPr="00151E6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119 214,00</w:t>
            </w:r>
          </w:p>
        </w:tc>
        <w:tc>
          <w:tcPr>
            <w:tcW w:w="1297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 w:val="restart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 Михаил Михайлович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ДХШ г.Усть-Лабинска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034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Pr="00125D5B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574 547,43</w:t>
            </w:r>
          </w:p>
        </w:tc>
        <w:tc>
          <w:tcPr>
            <w:tcW w:w="1297" w:type="dxa"/>
          </w:tcPr>
          <w:p w:rsidR="007B5AE6" w:rsidRPr="003E07BF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34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Pr="00A47BD2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Земельный участок</w:t>
            </w:r>
          </w:p>
          <w:p w:rsidR="007B5AE6" w:rsidRPr="00A47BD2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Pr="00125D5B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AE6" w:rsidRDefault="007B5AE6" w:rsidP="00FB78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224 843,04</w:t>
            </w:r>
          </w:p>
        </w:tc>
        <w:tc>
          <w:tcPr>
            <w:tcW w:w="1297" w:type="dxa"/>
          </w:tcPr>
          <w:p w:rsidR="007B5AE6" w:rsidRPr="003E07BF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Скорикова Елена Александровна</w:t>
            </w:r>
          </w:p>
        </w:tc>
        <w:tc>
          <w:tcPr>
            <w:tcW w:w="1276" w:type="dxa"/>
          </w:tcPr>
          <w:p w:rsidR="00E34F0E" w:rsidRPr="002249D4" w:rsidRDefault="00E34F0E" w:rsidP="00982E58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Директор М</w:t>
            </w:r>
            <w:r w:rsidR="00982E58">
              <w:rPr>
                <w:rFonts w:ascii="Times New Roman" w:hAnsi="Times New Roman" w:cs="Times New Roman"/>
              </w:rPr>
              <w:t>К</w:t>
            </w:r>
            <w:r w:rsidRPr="002249D4">
              <w:rPr>
                <w:rFonts w:ascii="Times New Roman" w:hAnsi="Times New Roman" w:cs="Times New Roman"/>
              </w:rPr>
              <w:t>УК «</w:t>
            </w:r>
            <w:r w:rsidR="00982E58">
              <w:rPr>
                <w:rFonts w:ascii="Times New Roman" w:hAnsi="Times New Roman" w:cs="Times New Roman"/>
              </w:rPr>
              <w:t>Районный организационно-методичес</w:t>
            </w:r>
            <w:r w:rsidR="00982E58">
              <w:rPr>
                <w:rFonts w:ascii="Times New Roman" w:hAnsi="Times New Roman" w:cs="Times New Roman"/>
              </w:rPr>
              <w:lastRenderedPageBreak/>
              <w:t>кий центр культуры</w:t>
            </w:r>
            <w:r w:rsidRPr="00224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  <w:r w:rsidR="00E34F0E" w:rsidRPr="002249D4">
              <w:rPr>
                <w:rFonts w:ascii="Times New Roman" w:hAnsi="Times New Roman" w:cs="Times New Roman"/>
              </w:rPr>
              <w:t>,0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Россия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418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700,0</w:t>
            </w:r>
          </w:p>
        </w:tc>
        <w:tc>
          <w:tcPr>
            <w:tcW w:w="1276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Ford Focus</w:t>
            </w:r>
          </w:p>
        </w:tc>
        <w:tc>
          <w:tcPr>
            <w:tcW w:w="1560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523 834,84</w:t>
            </w:r>
          </w:p>
        </w:tc>
        <w:tc>
          <w:tcPr>
            <w:tcW w:w="1297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 w:val="restart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7B5AE6" w:rsidRPr="002249D4" w:rsidRDefault="007B5AE6" w:rsidP="00982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P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Pr="007B5AE6" w:rsidRDefault="007B5AE6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Hendai Solaris</w:t>
            </w:r>
          </w:p>
        </w:tc>
        <w:tc>
          <w:tcPr>
            <w:tcW w:w="1560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664 290,24</w:t>
            </w:r>
          </w:p>
        </w:tc>
        <w:tc>
          <w:tcPr>
            <w:tcW w:w="1297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P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Евгений Михайлович</w:t>
            </w:r>
          </w:p>
        </w:tc>
        <w:tc>
          <w:tcPr>
            <w:tcW w:w="1276" w:type="dxa"/>
          </w:tcPr>
          <w:p w:rsidR="007B5AE6" w:rsidRPr="002249D4" w:rsidRDefault="00DC71E3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«Муниципальный историко-краеведческий музей Усть-Лабинского района»</w:t>
            </w:r>
          </w:p>
        </w:tc>
        <w:tc>
          <w:tcPr>
            <w:tcW w:w="1276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Pr="002249D4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B5AE6" w:rsidRDefault="00E12C5D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(3/8)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34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Pr="002249D4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5AE6" w:rsidRPr="00FE1D54" w:rsidRDefault="00FE1D54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Passat</w:t>
            </w:r>
          </w:p>
        </w:tc>
        <w:tc>
          <w:tcPr>
            <w:tcW w:w="1560" w:type="dxa"/>
          </w:tcPr>
          <w:p w:rsidR="007B5AE6" w:rsidRDefault="00DC71E3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850 367,01</w:t>
            </w:r>
          </w:p>
        </w:tc>
        <w:tc>
          <w:tcPr>
            <w:tcW w:w="129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1D54" w:rsidRPr="003E07BF" w:rsidTr="003E07BF">
        <w:tc>
          <w:tcPr>
            <w:tcW w:w="567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D54" w:rsidRPr="001773B0" w:rsidRDefault="001773B0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FE1D54" w:rsidRDefault="00E12C5D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34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FE1D54" w:rsidRDefault="001773B0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843 684,</w:t>
            </w:r>
            <w:r w:rsidR="00732C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7" w:type="dxa"/>
          </w:tcPr>
          <w:p w:rsidR="00FE1D54" w:rsidRPr="002249D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28B" w:rsidRPr="003E07BF" w:rsidTr="003E07BF">
        <w:tc>
          <w:tcPr>
            <w:tcW w:w="567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F128B" w:rsidRPr="002249D4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CC5" w:rsidRPr="003E07BF" w:rsidTr="003E07BF">
        <w:tc>
          <w:tcPr>
            <w:tcW w:w="567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04CC5" w:rsidRPr="002249D4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7BF" w:rsidRPr="003E07BF" w:rsidSect="00002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05" w:rsidRDefault="00B71A05" w:rsidP="00B01B2D">
      <w:pPr>
        <w:spacing w:after="0" w:line="240" w:lineRule="auto"/>
      </w:pPr>
      <w:r>
        <w:separator/>
      </w:r>
    </w:p>
  </w:endnote>
  <w:endnote w:type="continuationSeparator" w:id="0">
    <w:p w:rsidR="00B71A05" w:rsidRDefault="00B71A05" w:rsidP="00B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05" w:rsidRDefault="00B71A05" w:rsidP="00B01B2D">
      <w:pPr>
        <w:spacing w:after="0" w:line="240" w:lineRule="auto"/>
      </w:pPr>
      <w:r>
        <w:separator/>
      </w:r>
    </w:p>
  </w:footnote>
  <w:footnote w:type="continuationSeparator" w:id="0">
    <w:p w:rsidR="00B71A05" w:rsidRDefault="00B71A05" w:rsidP="00B0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0"/>
    <w:rsid w:val="00002647"/>
    <w:rsid w:val="000200D2"/>
    <w:rsid w:val="00033949"/>
    <w:rsid w:val="000C2766"/>
    <w:rsid w:val="000E37EB"/>
    <w:rsid w:val="00102E1F"/>
    <w:rsid w:val="001238B8"/>
    <w:rsid w:val="001244DB"/>
    <w:rsid w:val="00125D5B"/>
    <w:rsid w:val="0013084C"/>
    <w:rsid w:val="00151E62"/>
    <w:rsid w:val="00157497"/>
    <w:rsid w:val="001702CE"/>
    <w:rsid w:val="001706E0"/>
    <w:rsid w:val="001773B0"/>
    <w:rsid w:val="001A7A00"/>
    <w:rsid w:val="001B32E9"/>
    <w:rsid w:val="001E4AEC"/>
    <w:rsid w:val="002249D4"/>
    <w:rsid w:val="002A4F53"/>
    <w:rsid w:val="002A4F7E"/>
    <w:rsid w:val="002A7354"/>
    <w:rsid w:val="003271A2"/>
    <w:rsid w:val="00357BAF"/>
    <w:rsid w:val="003E07BF"/>
    <w:rsid w:val="003E2310"/>
    <w:rsid w:val="00421323"/>
    <w:rsid w:val="00482498"/>
    <w:rsid w:val="004A6326"/>
    <w:rsid w:val="004A6CBC"/>
    <w:rsid w:val="00504CC5"/>
    <w:rsid w:val="005060D3"/>
    <w:rsid w:val="00613E44"/>
    <w:rsid w:val="006953BF"/>
    <w:rsid w:val="006B4F2A"/>
    <w:rsid w:val="006F128B"/>
    <w:rsid w:val="00701E0D"/>
    <w:rsid w:val="00732C59"/>
    <w:rsid w:val="007A5B8E"/>
    <w:rsid w:val="007B5AE6"/>
    <w:rsid w:val="007E337E"/>
    <w:rsid w:val="009432C8"/>
    <w:rsid w:val="00957E63"/>
    <w:rsid w:val="009626F9"/>
    <w:rsid w:val="00981835"/>
    <w:rsid w:val="00982E58"/>
    <w:rsid w:val="009B7A8F"/>
    <w:rsid w:val="009F4F31"/>
    <w:rsid w:val="00A25BE1"/>
    <w:rsid w:val="00A40E3B"/>
    <w:rsid w:val="00A47BD2"/>
    <w:rsid w:val="00A56D1B"/>
    <w:rsid w:val="00A659BA"/>
    <w:rsid w:val="00B01B2D"/>
    <w:rsid w:val="00B71A05"/>
    <w:rsid w:val="00B834C4"/>
    <w:rsid w:val="00CF779E"/>
    <w:rsid w:val="00D75517"/>
    <w:rsid w:val="00DC4B67"/>
    <w:rsid w:val="00DC71E3"/>
    <w:rsid w:val="00DD1253"/>
    <w:rsid w:val="00DD73CB"/>
    <w:rsid w:val="00E12AA0"/>
    <w:rsid w:val="00E12C5D"/>
    <w:rsid w:val="00E34F0E"/>
    <w:rsid w:val="00E36B51"/>
    <w:rsid w:val="00E667E1"/>
    <w:rsid w:val="00EC6255"/>
    <w:rsid w:val="00F64E3A"/>
    <w:rsid w:val="00F678ED"/>
    <w:rsid w:val="00FB7829"/>
    <w:rsid w:val="00FD4AC0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4428-15D3-46D3-BF8E-A7181CF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2D"/>
  </w:style>
  <w:style w:type="paragraph" w:styleId="a6">
    <w:name w:val="footer"/>
    <w:basedOn w:val="a"/>
    <w:link w:val="a7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2020-08-04T12:46:00Z</dcterms:created>
  <dcterms:modified xsi:type="dcterms:W3CDTF">2022-05-31T07:04:00Z</dcterms:modified>
</cp:coreProperties>
</file>